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017E58" w14:textId="7A265582" w:rsidR="004A6F4E" w:rsidRPr="004A6F4E" w:rsidRDefault="004A6F4E" w:rsidP="004A6F4E">
      <w:pPr>
        <w:spacing w:after="0" w:line="240" w:lineRule="auto"/>
        <w:ind w:left="9204" w:firstLine="708"/>
        <w:jc w:val="right"/>
        <w:rPr>
          <w:rFonts w:ascii="Times New Roman" w:hAnsi="Times New Roman" w:cs="Times New Roman"/>
          <w:sz w:val="16"/>
          <w:szCs w:val="16"/>
        </w:rPr>
      </w:pPr>
      <w:r w:rsidRPr="004A6F4E">
        <w:rPr>
          <w:rFonts w:ascii="Times New Roman" w:hAnsi="Times New Roman" w:cs="Times New Roman"/>
          <w:sz w:val="16"/>
          <w:szCs w:val="16"/>
        </w:rPr>
        <w:t>Приложение 3.17</w:t>
      </w:r>
    </w:p>
    <w:p w14:paraId="6A770CA8" w14:textId="77777777" w:rsidR="00C54956" w:rsidRPr="00201E2A" w:rsidRDefault="00C54956" w:rsidP="00C54956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201E2A">
        <w:rPr>
          <w:rFonts w:ascii="Times New Roman" w:hAnsi="Times New Roman" w:cs="Times New Roman"/>
          <w:sz w:val="28"/>
          <w:szCs w:val="28"/>
        </w:rPr>
        <w:t>УТВЕРЖДАЮ</w:t>
      </w:r>
    </w:p>
    <w:p w14:paraId="742D75F9" w14:textId="77777777" w:rsidR="00C54956" w:rsidRDefault="00C54956" w:rsidP="00C54956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генерального</w:t>
      </w:r>
      <w:proofErr w:type="gramEnd"/>
    </w:p>
    <w:p w14:paraId="0F13D5B5" w14:textId="77777777" w:rsidR="00C54956" w:rsidRDefault="00C54956" w:rsidP="00C54956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директора - главный инженер</w:t>
      </w:r>
    </w:p>
    <w:p w14:paraId="06FA4B29" w14:textId="77777777" w:rsidR="00C54956" w:rsidRPr="003D1ABF" w:rsidRDefault="00C54956" w:rsidP="00C54956">
      <w:pPr>
        <w:spacing w:after="12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3D1ABF">
        <w:rPr>
          <w:rFonts w:ascii="Times New Roman" w:hAnsi="Times New Roman" w:cs="Times New Roman"/>
          <w:sz w:val="28"/>
          <w:szCs w:val="28"/>
        </w:rPr>
        <w:t>ОАО «БЗМП»</w:t>
      </w:r>
    </w:p>
    <w:p w14:paraId="4B222588" w14:textId="77777777" w:rsidR="00C54956" w:rsidRPr="003D1ABF" w:rsidRDefault="00C54956" w:rsidP="00C54956">
      <w:pPr>
        <w:spacing w:after="12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3D1ABF">
        <w:rPr>
          <w:rFonts w:ascii="Times New Roman" w:hAnsi="Times New Roman" w:cs="Times New Roman"/>
          <w:sz w:val="28"/>
          <w:szCs w:val="28"/>
        </w:rPr>
        <w:t xml:space="preserve">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Д.В.Демяшкевич</w:t>
      </w:r>
      <w:proofErr w:type="spellEnd"/>
    </w:p>
    <w:p w14:paraId="7806B0BD" w14:textId="77777777" w:rsidR="00C54956" w:rsidRPr="003D1ABF" w:rsidRDefault="00C54956" w:rsidP="00C54956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3D1ABF">
        <w:rPr>
          <w:rFonts w:ascii="Times New Roman" w:hAnsi="Times New Roman" w:cs="Times New Roman"/>
          <w:sz w:val="28"/>
          <w:szCs w:val="28"/>
        </w:rPr>
        <w:t>«______»______________20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3D1ABF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33B736CD" w14:textId="77777777" w:rsidR="00C54956" w:rsidRDefault="00C54956" w:rsidP="00C549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6B3950D" w14:textId="77777777" w:rsidR="00C54956" w:rsidRDefault="00C54956" w:rsidP="00C549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086A29D" w14:textId="77777777" w:rsidR="00C214AC" w:rsidRDefault="00C214AC" w:rsidP="00C549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7269FE1E" w14:textId="77777777" w:rsidR="00C54956" w:rsidRDefault="00C54956" w:rsidP="00C549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14:paraId="6746C267" w14:textId="5C8AF4D0" w:rsidR="00C54956" w:rsidRDefault="00C54956" w:rsidP="00C549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технологического доступа.</w:t>
      </w:r>
    </w:p>
    <w:p w14:paraId="6D823F27" w14:textId="7E23898C" w:rsidR="001A4017" w:rsidRDefault="00C54956" w:rsidP="00C549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Техническое задание разработано на основании раздела </w:t>
      </w:r>
      <w:r w:rsidR="00C214AC">
        <w:rPr>
          <w:rFonts w:ascii="Times New Roman" w:hAnsi="Times New Roman" w:cs="Times New Roman"/>
          <w:sz w:val="28"/>
          <w:szCs w:val="28"/>
        </w:rPr>
        <w:t>0110/21-1-ТД</w:t>
      </w:r>
      <w:r>
        <w:rPr>
          <w:rFonts w:ascii="Times New Roman" w:hAnsi="Times New Roman" w:cs="Times New Roman"/>
          <w:sz w:val="28"/>
          <w:szCs w:val="28"/>
        </w:rPr>
        <w:t>, проектной документации «Реконструкция прои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водственного корпуса инв.№400740 ОАО «БЗМП», расположенного по адресу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орисов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ул.Чапаева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>, 64»</w:t>
      </w:r>
      <w:r w:rsidR="001A4017">
        <w:rPr>
          <w:rFonts w:ascii="Times New Roman" w:hAnsi="Times New Roman" w:cs="Times New Roman"/>
          <w:sz w:val="28"/>
          <w:szCs w:val="28"/>
        </w:rPr>
        <w:t>.</w:t>
      </w:r>
    </w:p>
    <w:p w14:paraId="6F099BB1" w14:textId="0B6522BF" w:rsidR="0072560F" w:rsidRDefault="0072560F" w:rsidP="007256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63" w:type="dxa"/>
        <w:tblLook w:val="04A0" w:firstRow="1" w:lastRow="0" w:firstColumn="1" w:lastColumn="0" w:noHBand="0" w:noVBand="1"/>
      </w:tblPr>
      <w:tblGrid>
        <w:gridCol w:w="595"/>
        <w:gridCol w:w="2914"/>
        <w:gridCol w:w="2380"/>
        <w:gridCol w:w="2948"/>
        <w:gridCol w:w="1471"/>
        <w:gridCol w:w="1617"/>
        <w:gridCol w:w="1153"/>
        <w:gridCol w:w="2085"/>
      </w:tblGrid>
      <w:tr w:rsidR="00CB4AFB" w14:paraId="61D0F662" w14:textId="77777777" w:rsidTr="001A40A1">
        <w:trPr>
          <w:trHeight w:val="2141"/>
        </w:trPr>
        <w:tc>
          <w:tcPr>
            <w:tcW w:w="595" w:type="dxa"/>
          </w:tcPr>
          <w:p w14:paraId="2893E6B8" w14:textId="18864CC4" w:rsidR="00EA724D" w:rsidRDefault="00EA724D" w:rsidP="0072560F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A0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086" w:type="dxa"/>
          </w:tcPr>
          <w:p w14:paraId="2B324417" w14:textId="77777777" w:rsidR="006458EC" w:rsidRDefault="00EA724D" w:rsidP="0072560F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4D06F07E" w14:textId="1CCE1D08" w:rsidR="00EA724D" w:rsidRDefault="00EA724D" w:rsidP="0072560F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оборудования</w:t>
            </w:r>
          </w:p>
        </w:tc>
        <w:tc>
          <w:tcPr>
            <w:tcW w:w="2410" w:type="dxa"/>
          </w:tcPr>
          <w:p w14:paraId="788C4645" w14:textId="77777777" w:rsidR="00EA724D" w:rsidRDefault="00EA724D" w:rsidP="0072560F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техн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ческие и функц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ональные хара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теристики обор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дования (согла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 специфик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ции)</w:t>
            </w:r>
          </w:p>
          <w:p w14:paraId="1E44EED6" w14:textId="407E17BB" w:rsidR="00C214AC" w:rsidRDefault="00C214AC" w:rsidP="0072560F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08BEF8B" w14:textId="3D7A88DA" w:rsidR="00EA724D" w:rsidRDefault="00EA724D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Марка,</w:t>
            </w:r>
            <w:r w:rsidR="003F24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серия</w:t>
            </w:r>
          </w:p>
          <w:p w14:paraId="0B85F3B8" w14:textId="1EE56E8A" w:rsidR="00EA724D" w:rsidRPr="00BC1A0C" w:rsidRDefault="00EA724D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(аналог)</w:t>
            </w:r>
          </w:p>
        </w:tc>
        <w:tc>
          <w:tcPr>
            <w:tcW w:w="1134" w:type="dxa"/>
          </w:tcPr>
          <w:p w14:paraId="558B5225" w14:textId="7909E43D" w:rsidR="00EA724D" w:rsidRDefault="00EA724D" w:rsidP="0072560F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</w:tcPr>
          <w:p w14:paraId="362205A8" w14:textId="23E54270" w:rsidR="00EA724D" w:rsidRPr="00BC1A0C" w:rsidRDefault="0072560F" w:rsidP="007256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A724D">
              <w:rPr>
                <w:rFonts w:ascii="Times New Roman" w:hAnsi="Times New Roman" w:cs="Times New Roman"/>
                <w:sz w:val="28"/>
                <w:szCs w:val="28"/>
              </w:rPr>
              <w:t>оличество</w:t>
            </w:r>
          </w:p>
        </w:tc>
        <w:tc>
          <w:tcPr>
            <w:tcW w:w="1275" w:type="dxa"/>
          </w:tcPr>
          <w:p w14:paraId="3C902426" w14:textId="03B7FA6A" w:rsidR="00EA724D" w:rsidRPr="00EA724D" w:rsidRDefault="00EA724D" w:rsidP="007256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2127" w:type="dxa"/>
          </w:tcPr>
          <w:p w14:paraId="5CDB3D71" w14:textId="1993221B" w:rsidR="00EA724D" w:rsidRDefault="00EA724D" w:rsidP="0072560F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 позиции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гласно проек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докуме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тации</w:t>
            </w:r>
          </w:p>
        </w:tc>
      </w:tr>
      <w:tr w:rsidR="00CB4AFB" w:rsidRPr="00431F6B" w14:paraId="3214F0C8" w14:textId="77777777" w:rsidTr="001A40A1">
        <w:tc>
          <w:tcPr>
            <w:tcW w:w="595" w:type="dxa"/>
          </w:tcPr>
          <w:p w14:paraId="288901BE" w14:textId="7B2576F1" w:rsidR="00EA724D" w:rsidRPr="006458EC" w:rsidRDefault="00EA724D" w:rsidP="0072560F">
            <w:pPr>
              <w:pStyle w:val="a4"/>
              <w:numPr>
                <w:ilvl w:val="0"/>
                <w:numId w:val="5"/>
              </w:numPr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031B79C8" w14:textId="77777777" w:rsidR="00431F6B" w:rsidRDefault="00431F6B" w:rsidP="00431F6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Сервер для охранно-</w:t>
            </w:r>
          </w:p>
          <w:p w14:paraId="25AAC59B" w14:textId="77777777" w:rsidR="00431F6B" w:rsidRDefault="00431F6B" w:rsidP="00431F6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пожарной </w:t>
            </w:r>
          </w:p>
          <w:p w14:paraId="2B149E55" w14:textId="236B9ABC" w:rsidR="00EA724D" w:rsidRDefault="00431F6B" w:rsidP="00431F6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сигнализации </w:t>
            </w:r>
          </w:p>
        </w:tc>
        <w:tc>
          <w:tcPr>
            <w:tcW w:w="2410" w:type="dxa"/>
          </w:tcPr>
          <w:p w14:paraId="721BE673" w14:textId="77777777" w:rsidR="00EA724D" w:rsidRDefault="00431F6B" w:rsidP="00431F6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Intel</w:t>
            </w:r>
            <w:r w:rsidRPr="00431F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Xeon</w:t>
            </w:r>
            <w:r w:rsidRPr="00431F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431F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-2200 (8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ядер</w:t>
            </w:r>
            <w:r w:rsidRPr="00431F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3.4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GHz</w:t>
            </w:r>
            <w:r w:rsidRPr="00431F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RAM</w:t>
            </w:r>
            <w:r w:rsidRPr="00431F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32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GB</w:t>
            </w:r>
            <w:r w:rsidRPr="00431F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SSD</w:t>
            </w:r>
            <w:r w:rsidRPr="00431F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240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GB</w:t>
            </w:r>
            <w:r w:rsidRPr="00431F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OC</w:t>
            </w:r>
            <w:r w:rsidRPr="00431F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dows</w:t>
            </w:r>
            <w:r w:rsidRPr="00431F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10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Profe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sional</w:t>
            </w:r>
            <w:r w:rsidRPr="00431F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31F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стойку</w:t>
            </w:r>
            <w:r w:rsidRPr="00431F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</w:p>
          <w:p w14:paraId="510AE138" w14:textId="737C5024" w:rsidR="00431F6B" w:rsidRPr="00431F6B" w:rsidRDefault="00431F6B" w:rsidP="00431F6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</w:tcPr>
          <w:p w14:paraId="33B9718B" w14:textId="09193C2D" w:rsidR="00EA724D" w:rsidRPr="00431F6B" w:rsidRDefault="00431F6B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ОПС-СКД512 исп.01</w:t>
            </w:r>
          </w:p>
        </w:tc>
        <w:tc>
          <w:tcPr>
            <w:tcW w:w="1134" w:type="dxa"/>
          </w:tcPr>
          <w:p w14:paraId="296EFFFB" w14:textId="62A7713C" w:rsidR="00EA724D" w:rsidRPr="00431F6B" w:rsidRDefault="00431F6B" w:rsidP="006E4E3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Шт. </w:t>
            </w:r>
          </w:p>
        </w:tc>
        <w:tc>
          <w:tcPr>
            <w:tcW w:w="1134" w:type="dxa"/>
          </w:tcPr>
          <w:p w14:paraId="73D993BF" w14:textId="4CB0029B" w:rsidR="00EA724D" w:rsidRPr="00431F6B" w:rsidRDefault="00431F6B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14:paraId="05FC4657" w14:textId="48190B98" w:rsidR="00EA724D" w:rsidRPr="00431F6B" w:rsidRDefault="00EA724D" w:rsidP="00725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225F0379" w14:textId="3D5475D0" w:rsidR="00EA724D" w:rsidRPr="00431F6B" w:rsidRDefault="00EA724D" w:rsidP="0072560F">
            <w:pPr>
              <w:pStyle w:val="70"/>
              <w:shd w:val="clear" w:color="auto" w:fill="auto"/>
              <w:spacing w:line="180" w:lineRule="exact"/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B4AFB" w:rsidRPr="00431F6B" w14:paraId="3C59B7EA" w14:textId="77777777" w:rsidTr="001A40A1">
        <w:tc>
          <w:tcPr>
            <w:tcW w:w="595" w:type="dxa"/>
          </w:tcPr>
          <w:p w14:paraId="6865E87E" w14:textId="6750F47C" w:rsidR="00EA724D" w:rsidRPr="00431F6B" w:rsidRDefault="00EA724D" w:rsidP="006458EC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086" w:type="dxa"/>
          </w:tcPr>
          <w:p w14:paraId="59160F95" w14:textId="77777777" w:rsidR="00C214AC" w:rsidRDefault="00431F6B" w:rsidP="00C214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Пульт контроля и управления доступом</w:t>
            </w:r>
          </w:p>
          <w:p w14:paraId="289520B0" w14:textId="7BAEBC41" w:rsidR="00C214AC" w:rsidRPr="00431F6B" w:rsidRDefault="00C214AC" w:rsidP="00C214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C13BD86" w14:textId="77777777" w:rsidR="00EA724D" w:rsidRPr="00431F6B" w:rsidRDefault="00EA724D" w:rsidP="00C214A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A19A4F3" w14:textId="59D9B85C" w:rsidR="00EA724D" w:rsidRPr="00431F6B" w:rsidRDefault="00431F6B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С2000-М</w:t>
            </w:r>
          </w:p>
        </w:tc>
        <w:tc>
          <w:tcPr>
            <w:tcW w:w="1134" w:type="dxa"/>
          </w:tcPr>
          <w:p w14:paraId="1C5AC9B9" w14:textId="0873BC51" w:rsidR="00EA724D" w:rsidRPr="00431F6B" w:rsidRDefault="00431F6B" w:rsidP="006E4E33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672FAEF4" w14:textId="5B0C2BE4" w:rsidR="00EA724D" w:rsidRPr="00431F6B" w:rsidRDefault="00431F6B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14:paraId="72DF5A4B" w14:textId="03DEA6A8" w:rsidR="00EA724D" w:rsidRPr="00431F6B" w:rsidRDefault="00EA724D" w:rsidP="0069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61F9846A" w14:textId="3A232F6E" w:rsidR="00EA724D" w:rsidRPr="00431F6B" w:rsidRDefault="00EA724D" w:rsidP="006932E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AFB" w:rsidRPr="00431F6B" w14:paraId="094A608A" w14:textId="77777777" w:rsidTr="001A40A1">
        <w:tc>
          <w:tcPr>
            <w:tcW w:w="595" w:type="dxa"/>
          </w:tcPr>
          <w:p w14:paraId="58F16AF1" w14:textId="27C0197B" w:rsidR="00EA724D" w:rsidRPr="00431F6B" w:rsidRDefault="00EA724D" w:rsidP="006458EC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2BA7043D" w14:textId="77777777" w:rsidR="00431F6B" w:rsidRDefault="00431F6B" w:rsidP="00C214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Блок приемно-</w:t>
            </w:r>
          </w:p>
          <w:p w14:paraId="3E60A7A3" w14:textId="6E0CD7DC" w:rsidR="00CB4AFB" w:rsidRDefault="00C214AC" w:rsidP="00C214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431F6B">
              <w:rPr>
                <w:rFonts w:ascii="Times New Roman" w:hAnsi="Times New Roman" w:cs="Times New Roman"/>
                <w:sz w:val="28"/>
                <w:szCs w:val="28"/>
              </w:rPr>
              <w:t>онтрольный</w:t>
            </w:r>
          </w:p>
          <w:p w14:paraId="40A07EB6" w14:textId="69B9102F" w:rsidR="00C214AC" w:rsidRPr="00431F6B" w:rsidRDefault="00C214AC" w:rsidP="00C214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6829D9D1" w14:textId="77777777" w:rsidR="00EA724D" w:rsidRPr="00431F6B" w:rsidRDefault="00EA724D" w:rsidP="00C214A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36A5266" w14:textId="03E1DA85" w:rsidR="00EA724D" w:rsidRPr="00431F6B" w:rsidRDefault="00431F6B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С2000-4</w:t>
            </w:r>
          </w:p>
        </w:tc>
        <w:tc>
          <w:tcPr>
            <w:tcW w:w="1134" w:type="dxa"/>
          </w:tcPr>
          <w:p w14:paraId="28960EA1" w14:textId="07D19369" w:rsidR="00EA724D" w:rsidRPr="00431F6B" w:rsidRDefault="00431F6B" w:rsidP="006E4E33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5EE4BBA0" w14:textId="0E10E7EF" w:rsidR="00EA724D" w:rsidRPr="00431F6B" w:rsidRDefault="00431F6B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14:paraId="4873A467" w14:textId="0FAC3135" w:rsidR="00EA724D" w:rsidRPr="00431F6B" w:rsidRDefault="00EA724D" w:rsidP="0069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1FBBF8F4" w14:textId="7D97ED32" w:rsidR="00EA724D" w:rsidRPr="00431F6B" w:rsidRDefault="00EA724D" w:rsidP="006932E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1F6B" w:rsidRPr="00431F6B" w14:paraId="204CB04A" w14:textId="77777777" w:rsidTr="001A40A1">
        <w:tc>
          <w:tcPr>
            <w:tcW w:w="595" w:type="dxa"/>
          </w:tcPr>
          <w:p w14:paraId="056654F2" w14:textId="0F9E54C2" w:rsidR="00431F6B" w:rsidRPr="00431F6B" w:rsidRDefault="00431F6B" w:rsidP="00431F6B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7E32EA00" w14:textId="77777777" w:rsidR="00431F6B" w:rsidRDefault="00431F6B" w:rsidP="00C214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Преобразователь </w:t>
            </w:r>
          </w:p>
          <w:p w14:paraId="55D241CB" w14:textId="0247F95D" w:rsidR="00431F6B" w:rsidRDefault="00431F6B" w:rsidP="00C214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интерфейса </w:t>
            </w:r>
          </w:p>
          <w:p w14:paraId="41D56DFA" w14:textId="77777777" w:rsidR="00431F6B" w:rsidRPr="00431F6B" w:rsidRDefault="00431F6B" w:rsidP="00C214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33E8F426" w14:textId="77777777" w:rsidR="00431F6B" w:rsidRPr="00431F6B" w:rsidRDefault="00431F6B" w:rsidP="00C214A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D5814C7" w14:textId="1E58BC7B" w:rsidR="00431F6B" w:rsidRPr="00431F6B" w:rsidRDefault="00431F6B" w:rsidP="00431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С2000-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Ethernet</w:t>
            </w:r>
          </w:p>
        </w:tc>
        <w:tc>
          <w:tcPr>
            <w:tcW w:w="1134" w:type="dxa"/>
          </w:tcPr>
          <w:p w14:paraId="0AEB37F7" w14:textId="74EB2BFC" w:rsidR="00431F6B" w:rsidRPr="00431F6B" w:rsidRDefault="00431F6B" w:rsidP="00431F6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564D6F96" w14:textId="7D035E40" w:rsidR="00431F6B" w:rsidRPr="00431F6B" w:rsidRDefault="00431F6B" w:rsidP="00431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14:paraId="4857A486" w14:textId="5BE87E3E" w:rsidR="00431F6B" w:rsidRPr="00431F6B" w:rsidRDefault="00431F6B" w:rsidP="00431F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7CCEB041" w14:textId="1776EC65" w:rsidR="00431F6B" w:rsidRPr="00431F6B" w:rsidRDefault="00431F6B" w:rsidP="00431F6B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1F6B" w:rsidRPr="00431F6B" w14:paraId="57CB96D4" w14:textId="77777777" w:rsidTr="001A40A1">
        <w:tc>
          <w:tcPr>
            <w:tcW w:w="595" w:type="dxa"/>
          </w:tcPr>
          <w:p w14:paraId="3913D855" w14:textId="48265E7C" w:rsidR="00431F6B" w:rsidRPr="00431F6B" w:rsidRDefault="00431F6B" w:rsidP="00431F6B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7DC2027D" w14:textId="77777777" w:rsidR="00C214AC" w:rsidRDefault="00431F6B" w:rsidP="00C214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Контроллер доступа</w:t>
            </w:r>
          </w:p>
          <w:p w14:paraId="495EF95D" w14:textId="67314F38" w:rsidR="00C214AC" w:rsidRPr="00431F6B" w:rsidRDefault="00C214AC" w:rsidP="00C214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B913F5F" w14:textId="77777777" w:rsidR="00431F6B" w:rsidRPr="00431F6B" w:rsidRDefault="00431F6B" w:rsidP="00C214A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9C733E3" w14:textId="1049DBFE" w:rsidR="00431F6B" w:rsidRPr="00431F6B" w:rsidRDefault="00431F6B" w:rsidP="00431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С2000-2</w:t>
            </w:r>
          </w:p>
        </w:tc>
        <w:tc>
          <w:tcPr>
            <w:tcW w:w="1134" w:type="dxa"/>
          </w:tcPr>
          <w:p w14:paraId="6E391080" w14:textId="436829C9" w:rsidR="00431F6B" w:rsidRPr="00431F6B" w:rsidRDefault="00431F6B" w:rsidP="00431F6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7762144D" w14:textId="26BA783F" w:rsidR="00C31C56" w:rsidRPr="00431F6B" w:rsidRDefault="00C214AC" w:rsidP="00431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275" w:type="dxa"/>
          </w:tcPr>
          <w:p w14:paraId="37F866D9" w14:textId="013FEF03" w:rsidR="00431F6B" w:rsidRPr="00431F6B" w:rsidRDefault="00431F6B" w:rsidP="00431F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1E3AFB68" w14:textId="654F8D9B" w:rsidR="00431F6B" w:rsidRPr="00431F6B" w:rsidRDefault="00431F6B" w:rsidP="00431F6B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1F6B" w:rsidRPr="00431F6B" w14:paraId="4BC68594" w14:textId="77777777" w:rsidTr="001A40A1">
        <w:tc>
          <w:tcPr>
            <w:tcW w:w="595" w:type="dxa"/>
          </w:tcPr>
          <w:p w14:paraId="386618E2" w14:textId="42204FB1" w:rsidR="00431F6B" w:rsidRPr="00431F6B" w:rsidRDefault="00431F6B" w:rsidP="00431F6B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660CD2F6" w14:textId="77777777" w:rsidR="00C31C56" w:rsidRDefault="00C31C56" w:rsidP="00C214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Считыватель </w:t>
            </w:r>
          </w:p>
          <w:p w14:paraId="3FD57616" w14:textId="15060209" w:rsidR="00431F6B" w:rsidRPr="00431F6B" w:rsidRDefault="00C31C56" w:rsidP="00C214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бесконтактный</w:t>
            </w:r>
          </w:p>
        </w:tc>
        <w:tc>
          <w:tcPr>
            <w:tcW w:w="2410" w:type="dxa"/>
          </w:tcPr>
          <w:p w14:paraId="7B1FF79D" w14:textId="77777777" w:rsidR="00431F6B" w:rsidRPr="00431F6B" w:rsidRDefault="00431F6B" w:rsidP="00C214A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9A36B88" w14:textId="77777777" w:rsidR="00431F6B" w:rsidRDefault="00C31C56" w:rsidP="00431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С2000-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Proxy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14:paraId="5821C743" w14:textId="77777777" w:rsidR="00C31C56" w:rsidRDefault="00C31C56" w:rsidP="00431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Или аналог</w:t>
            </w:r>
          </w:p>
          <w:p w14:paraId="1DDE9374" w14:textId="7D610EED" w:rsidR="00C214AC" w:rsidRPr="00431F6B" w:rsidRDefault="00C214AC" w:rsidP="00431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6B4922" w14:textId="4246601C" w:rsidR="00431F6B" w:rsidRPr="00431F6B" w:rsidRDefault="00C31C56" w:rsidP="00431F6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288FE27A" w14:textId="5AA3CDAB" w:rsidR="00C31C56" w:rsidRPr="00431F6B" w:rsidRDefault="00C214AC" w:rsidP="00431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</w:tcPr>
          <w:p w14:paraId="26700E36" w14:textId="0CC0FB71" w:rsidR="00431F6B" w:rsidRPr="00431F6B" w:rsidRDefault="00431F6B" w:rsidP="00431F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72E16402" w14:textId="4F8E701E" w:rsidR="00431F6B" w:rsidRPr="00431F6B" w:rsidRDefault="00431F6B" w:rsidP="00431F6B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1F6B" w:rsidRPr="00431F6B" w14:paraId="6E8B374A" w14:textId="77777777" w:rsidTr="001A40A1">
        <w:tc>
          <w:tcPr>
            <w:tcW w:w="595" w:type="dxa"/>
          </w:tcPr>
          <w:p w14:paraId="608B87C2" w14:textId="77777777" w:rsidR="00431F6B" w:rsidRPr="00431F6B" w:rsidRDefault="00431F6B" w:rsidP="00431F6B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16E66116" w14:textId="77777777" w:rsidR="00431F6B" w:rsidRDefault="00C31C56" w:rsidP="00C214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Резервный источник питания</w:t>
            </w:r>
          </w:p>
          <w:p w14:paraId="63E4173C" w14:textId="15734D07" w:rsidR="00C214AC" w:rsidRPr="00431F6B" w:rsidRDefault="00C214AC" w:rsidP="00C214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405C3901" w14:textId="7937CED7" w:rsidR="00431F6B" w:rsidRPr="00431F6B" w:rsidRDefault="00C31C56" w:rsidP="00C214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3А</w:t>
            </w:r>
          </w:p>
        </w:tc>
        <w:tc>
          <w:tcPr>
            <w:tcW w:w="3402" w:type="dxa"/>
          </w:tcPr>
          <w:p w14:paraId="6E130536" w14:textId="77777777" w:rsidR="00431F6B" w:rsidRDefault="00C31C56" w:rsidP="00431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РИП-12 ИСП.50</w:t>
            </w:r>
          </w:p>
          <w:p w14:paraId="2D03BDE5" w14:textId="430852D5" w:rsidR="00C31C56" w:rsidRPr="00431F6B" w:rsidRDefault="00C31C56" w:rsidP="00431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Или аналог</w:t>
            </w:r>
          </w:p>
        </w:tc>
        <w:tc>
          <w:tcPr>
            <w:tcW w:w="1134" w:type="dxa"/>
          </w:tcPr>
          <w:p w14:paraId="0398CE91" w14:textId="7FBC037C" w:rsidR="00431F6B" w:rsidRPr="00431F6B" w:rsidRDefault="00C31C56" w:rsidP="00431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6ADEAF65" w14:textId="77777777" w:rsidR="00431F6B" w:rsidRDefault="00C31C56" w:rsidP="00431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  <w:p w14:paraId="18393206" w14:textId="27659E7D" w:rsidR="00430A08" w:rsidRPr="00431F6B" w:rsidRDefault="00430A08" w:rsidP="00C214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540BD22" w14:textId="2CDD7151" w:rsidR="00431F6B" w:rsidRPr="00431F6B" w:rsidRDefault="00431F6B" w:rsidP="00431F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7FA4C0F3" w14:textId="77777777" w:rsidR="00431F6B" w:rsidRPr="00431F6B" w:rsidRDefault="00431F6B" w:rsidP="00431F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1F6B" w:rsidRPr="00431F6B" w14:paraId="4686C893" w14:textId="77777777" w:rsidTr="001A40A1">
        <w:tc>
          <w:tcPr>
            <w:tcW w:w="595" w:type="dxa"/>
          </w:tcPr>
          <w:p w14:paraId="6DD50C63" w14:textId="7BFB9F90" w:rsidR="00431F6B" w:rsidRPr="00431F6B" w:rsidRDefault="00431F6B" w:rsidP="00431F6B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65FBB280" w14:textId="77777777" w:rsidR="00430A08" w:rsidRDefault="00430A08" w:rsidP="00C214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Аккумуляторная </w:t>
            </w:r>
          </w:p>
          <w:p w14:paraId="3870BD7A" w14:textId="77777777" w:rsidR="00431F6B" w:rsidRDefault="00430A08" w:rsidP="00C214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батарея </w:t>
            </w:r>
          </w:p>
          <w:p w14:paraId="21493192" w14:textId="00534463" w:rsidR="00C214AC" w:rsidRPr="00431F6B" w:rsidRDefault="00C214AC" w:rsidP="00C214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0FFF6E68" w14:textId="132FDE62" w:rsidR="00431F6B" w:rsidRPr="00431F6B" w:rsidRDefault="00430A08" w:rsidP="00C214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18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Ач</w:t>
            </w:r>
            <w:proofErr w:type="spellEnd"/>
          </w:p>
        </w:tc>
        <w:tc>
          <w:tcPr>
            <w:tcW w:w="3402" w:type="dxa"/>
          </w:tcPr>
          <w:p w14:paraId="553B4061" w14:textId="58B3A84A" w:rsidR="00431F6B" w:rsidRPr="00431F6B" w:rsidRDefault="00431F6B" w:rsidP="00431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D21B6B5" w14:textId="11136845" w:rsidR="00431F6B" w:rsidRPr="00431F6B" w:rsidRDefault="00430A08" w:rsidP="00431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18CC2D0E" w14:textId="77777777" w:rsidR="00430A08" w:rsidRDefault="00430A08" w:rsidP="00430A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  <w:p w14:paraId="716B260D" w14:textId="76784DF2" w:rsidR="00431F6B" w:rsidRPr="00431F6B" w:rsidRDefault="00431F6B" w:rsidP="00430A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69FBAEE" w14:textId="4651065E" w:rsidR="00431F6B" w:rsidRPr="00431F6B" w:rsidRDefault="00431F6B" w:rsidP="00431F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28D32031" w14:textId="77777777" w:rsidR="00431F6B" w:rsidRPr="00431F6B" w:rsidRDefault="00431F6B" w:rsidP="00431F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290E4E9" w14:textId="77777777" w:rsidR="00CC5B09" w:rsidRDefault="00CC5B09" w:rsidP="00CC5B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73DBFF8" w14:textId="77777777" w:rsidR="00C54956" w:rsidRDefault="00C54956" w:rsidP="00C549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Разработал:</w:t>
      </w:r>
    </w:p>
    <w:p w14:paraId="26FA6D4E" w14:textId="1DB1F3E8" w:rsidR="00C54956" w:rsidRDefault="00E24B3F" w:rsidP="00C54956">
      <w:pPr>
        <w:tabs>
          <w:tab w:val="left" w:pos="680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сектора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ТОБиС</w:t>
      </w:r>
      <w:proofErr w:type="spellEnd"/>
      <w:r w:rsidR="00C54956">
        <w:rPr>
          <w:rFonts w:ascii="Times New Roman" w:hAnsi="Times New Roman" w:cs="Times New Roman"/>
          <w:sz w:val="28"/>
          <w:szCs w:val="28"/>
        </w:rPr>
        <w:tab/>
      </w:r>
      <w:r w:rsidR="00C54956">
        <w:rPr>
          <w:rFonts w:ascii="Times New Roman" w:hAnsi="Times New Roman" w:cs="Times New Roman"/>
          <w:sz w:val="28"/>
          <w:szCs w:val="28"/>
        </w:rPr>
        <w:tab/>
      </w:r>
      <w:r w:rsidR="00C54956">
        <w:rPr>
          <w:rFonts w:ascii="Times New Roman" w:hAnsi="Times New Roman" w:cs="Times New Roman"/>
          <w:sz w:val="28"/>
          <w:szCs w:val="28"/>
        </w:rPr>
        <w:tab/>
      </w:r>
      <w:r w:rsidR="00C54956">
        <w:rPr>
          <w:rFonts w:ascii="Times New Roman" w:hAnsi="Times New Roman" w:cs="Times New Roman"/>
          <w:sz w:val="28"/>
          <w:szCs w:val="28"/>
        </w:rPr>
        <w:tab/>
      </w:r>
      <w:r w:rsidR="00C54956">
        <w:rPr>
          <w:rFonts w:ascii="Times New Roman" w:hAnsi="Times New Roman" w:cs="Times New Roman"/>
          <w:sz w:val="28"/>
          <w:szCs w:val="28"/>
        </w:rPr>
        <w:tab/>
      </w:r>
      <w:r w:rsidR="00C54956">
        <w:rPr>
          <w:rFonts w:ascii="Times New Roman" w:hAnsi="Times New Roman" w:cs="Times New Roman"/>
          <w:sz w:val="28"/>
          <w:szCs w:val="28"/>
        </w:rPr>
        <w:tab/>
      </w:r>
      <w:r w:rsidR="00C54956">
        <w:rPr>
          <w:rFonts w:ascii="Times New Roman" w:hAnsi="Times New Roman" w:cs="Times New Roman"/>
          <w:sz w:val="28"/>
          <w:szCs w:val="28"/>
        </w:rPr>
        <w:tab/>
      </w:r>
      <w:r w:rsidR="00C54956">
        <w:rPr>
          <w:rFonts w:ascii="Times New Roman" w:hAnsi="Times New Roman" w:cs="Times New Roman"/>
          <w:sz w:val="28"/>
          <w:szCs w:val="28"/>
        </w:rPr>
        <w:tab/>
      </w:r>
      <w:r w:rsidR="00C54956">
        <w:rPr>
          <w:rFonts w:ascii="Times New Roman" w:hAnsi="Times New Roman" w:cs="Times New Roman"/>
          <w:sz w:val="28"/>
          <w:szCs w:val="28"/>
        </w:rPr>
        <w:tab/>
      </w:r>
      <w:r w:rsidR="00C5495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54956">
        <w:rPr>
          <w:rFonts w:ascii="Times New Roman" w:hAnsi="Times New Roman" w:cs="Times New Roman"/>
          <w:sz w:val="28"/>
          <w:szCs w:val="28"/>
        </w:rPr>
        <w:t>А.В.Марчук</w:t>
      </w:r>
      <w:proofErr w:type="spellEnd"/>
    </w:p>
    <w:p w14:paraId="70400580" w14:textId="77777777" w:rsidR="00C54956" w:rsidRDefault="00C54956" w:rsidP="00C54956">
      <w:pPr>
        <w:tabs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14:paraId="631FFA3B" w14:textId="77777777" w:rsidR="00C54956" w:rsidRDefault="00C54956" w:rsidP="00C54956">
      <w:pPr>
        <w:tabs>
          <w:tab w:val="left" w:pos="680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ОПЭ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Е.Е.Иванов</w:t>
      </w:r>
      <w:proofErr w:type="spellEnd"/>
    </w:p>
    <w:p w14:paraId="5CCF97A7" w14:textId="77777777" w:rsidR="00C54956" w:rsidRDefault="00C54956" w:rsidP="00C54956">
      <w:pPr>
        <w:tabs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Зам. главного инженера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404FAF" w14:textId="1F273D38" w:rsidR="00C54956" w:rsidRPr="00431F6B" w:rsidRDefault="00C54956" w:rsidP="00C214AC">
      <w:pPr>
        <w:tabs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техническим вопросам и инновациям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А.А.Ухалин</w:t>
      </w:r>
      <w:proofErr w:type="spellEnd"/>
    </w:p>
    <w:sectPr w:rsidR="00C54956" w:rsidRPr="00431F6B" w:rsidSect="0072560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28CD48" w14:textId="77777777" w:rsidR="00E223FA" w:rsidRDefault="00E223FA" w:rsidP="00966DA9">
      <w:pPr>
        <w:spacing w:after="0" w:line="240" w:lineRule="auto"/>
      </w:pPr>
      <w:r>
        <w:separator/>
      </w:r>
    </w:p>
  </w:endnote>
  <w:endnote w:type="continuationSeparator" w:id="0">
    <w:p w14:paraId="7717326D" w14:textId="77777777" w:rsidR="00E223FA" w:rsidRDefault="00E223FA" w:rsidP="00966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370099" w14:textId="77777777" w:rsidR="00E223FA" w:rsidRDefault="00E223FA" w:rsidP="00966DA9">
      <w:pPr>
        <w:spacing w:after="0" w:line="240" w:lineRule="auto"/>
      </w:pPr>
      <w:r>
        <w:separator/>
      </w:r>
    </w:p>
  </w:footnote>
  <w:footnote w:type="continuationSeparator" w:id="0">
    <w:p w14:paraId="00DD3DA2" w14:textId="77777777" w:rsidR="00E223FA" w:rsidRDefault="00E223FA" w:rsidP="00966D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F704B"/>
    <w:multiLevelType w:val="hybridMultilevel"/>
    <w:tmpl w:val="67A218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A3C6B38"/>
    <w:multiLevelType w:val="hybridMultilevel"/>
    <w:tmpl w:val="23DAD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142181"/>
    <w:multiLevelType w:val="hybridMultilevel"/>
    <w:tmpl w:val="0E182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C11D2A"/>
    <w:multiLevelType w:val="hybridMultilevel"/>
    <w:tmpl w:val="1742C2E6"/>
    <w:lvl w:ilvl="0" w:tplc="92E4D91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B09"/>
    <w:rsid w:val="0004798F"/>
    <w:rsid w:val="000505E7"/>
    <w:rsid w:val="00055F16"/>
    <w:rsid w:val="00090898"/>
    <w:rsid w:val="000C06B0"/>
    <w:rsid w:val="00183F83"/>
    <w:rsid w:val="001A4017"/>
    <w:rsid w:val="001A40A1"/>
    <w:rsid w:val="00230AC6"/>
    <w:rsid w:val="003A449D"/>
    <w:rsid w:val="003D47AE"/>
    <w:rsid w:val="003F24C5"/>
    <w:rsid w:val="004122B7"/>
    <w:rsid w:val="00430A08"/>
    <w:rsid w:val="00431F6B"/>
    <w:rsid w:val="004A6F4E"/>
    <w:rsid w:val="005452E8"/>
    <w:rsid w:val="005532F0"/>
    <w:rsid w:val="00633107"/>
    <w:rsid w:val="006458EC"/>
    <w:rsid w:val="006932E0"/>
    <w:rsid w:val="006952E0"/>
    <w:rsid w:val="006E4E33"/>
    <w:rsid w:val="0072560F"/>
    <w:rsid w:val="007D6F7E"/>
    <w:rsid w:val="008E2E6D"/>
    <w:rsid w:val="00966DA9"/>
    <w:rsid w:val="00B741B1"/>
    <w:rsid w:val="00BC1A0C"/>
    <w:rsid w:val="00C214AC"/>
    <w:rsid w:val="00C23CCA"/>
    <w:rsid w:val="00C31C56"/>
    <w:rsid w:val="00C54956"/>
    <w:rsid w:val="00CB4AFB"/>
    <w:rsid w:val="00CC5B09"/>
    <w:rsid w:val="00E00D9A"/>
    <w:rsid w:val="00E223FA"/>
    <w:rsid w:val="00E24B3F"/>
    <w:rsid w:val="00E3572B"/>
    <w:rsid w:val="00E97FCA"/>
    <w:rsid w:val="00EA724D"/>
    <w:rsid w:val="00EC417A"/>
    <w:rsid w:val="00F9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795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A72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5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0D9A"/>
    <w:pPr>
      <w:ind w:left="720"/>
      <w:contextualSpacing/>
    </w:pPr>
  </w:style>
  <w:style w:type="character" w:customStyle="1" w:styleId="7">
    <w:name w:val="Основной текст (7)_"/>
    <w:basedOn w:val="a0"/>
    <w:link w:val="70"/>
    <w:rsid w:val="00BC1A0C"/>
    <w:rPr>
      <w:rFonts w:ascii="Arial Narrow" w:eastAsia="Arial Narrow" w:hAnsi="Arial Narrow" w:cs="Arial Narrow"/>
      <w:spacing w:val="10"/>
      <w:sz w:val="18"/>
      <w:szCs w:val="18"/>
      <w:shd w:val="clear" w:color="auto" w:fill="FFFFFF"/>
    </w:rPr>
  </w:style>
  <w:style w:type="character" w:customStyle="1" w:styleId="70ptExact">
    <w:name w:val="Основной текст (7) + Интервал 0 pt Exact"/>
    <w:basedOn w:val="7"/>
    <w:rsid w:val="00BC1A0C"/>
    <w:rPr>
      <w:rFonts w:ascii="Arial Narrow" w:eastAsia="Arial Narrow" w:hAnsi="Arial Narrow" w:cs="Arial Narrow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BC1A0C"/>
    <w:pPr>
      <w:widowControl w:val="0"/>
      <w:shd w:val="clear" w:color="auto" w:fill="FFFFFF"/>
      <w:spacing w:after="0" w:line="101" w:lineRule="exact"/>
      <w:ind w:hanging="440"/>
    </w:pPr>
    <w:rPr>
      <w:rFonts w:ascii="Arial Narrow" w:eastAsia="Arial Narrow" w:hAnsi="Arial Narrow" w:cs="Arial Narrow"/>
      <w:spacing w:val="1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6DA9"/>
  </w:style>
  <w:style w:type="paragraph" w:styleId="a7">
    <w:name w:val="footer"/>
    <w:basedOn w:val="a"/>
    <w:link w:val="a8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6DA9"/>
  </w:style>
  <w:style w:type="character" w:customStyle="1" w:styleId="10">
    <w:name w:val="Заголовок 1 Знак"/>
    <w:basedOn w:val="a0"/>
    <w:link w:val="1"/>
    <w:uiPriority w:val="9"/>
    <w:rsid w:val="00EA72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55F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55F1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A72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5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0D9A"/>
    <w:pPr>
      <w:ind w:left="720"/>
      <w:contextualSpacing/>
    </w:pPr>
  </w:style>
  <w:style w:type="character" w:customStyle="1" w:styleId="7">
    <w:name w:val="Основной текст (7)_"/>
    <w:basedOn w:val="a0"/>
    <w:link w:val="70"/>
    <w:rsid w:val="00BC1A0C"/>
    <w:rPr>
      <w:rFonts w:ascii="Arial Narrow" w:eastAsia="Arial Narrow" w:hAnsi="Arial Narrow" w:cs="Arial Narrow"/>
      <w:spacing w:val="10"/>
      <w:sz w:val="18"/>
      <w:szCs w:val="18"/>
      <w:shd w:val="clear" w:color="auto" w:fill="FFFFFF"/>
    </w:rPr>
  </w:style>
  <w:style w:type="character" w:customStyle="1" w:styleId="70ptExact">
    <w:name w:val="Основной текст (7) + Интервал 0 pt Exact"/>
    <w:basedOn w:val="7"/>
    <w:rsid w:val="00BC1A0C"/>
    <w:rPr>
      <w:rFonts w:ascii="Arial Narrow" w:eastAsia="Arial Narrow" w:hAnsi="Arial Narrow" w:cs="Arial Narrow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BC1A0C"/>
    <w:pPr>
      <w:widowControl w:val="0"/>
      <w:shd w:val="clear" w:color="auto" w:fill="FFFFFF"/>
      <w:spacing w:after="0" w:line="101" w:lineRule="exact"/>
      <w:ind w:hanging="440"/>
    </w:pPr>
    <w:rPr>
      <w:rFonts w:ascii="Arial Narrow" w:eastAsia="Arial Narrow" w:hAnsi="Arial Narrow" w:cs="Arial Narrow"/>
      <w:spacing w:val="1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6DA9"/>
  </w:style>
  <w:style w:type="paragraph" w:styleId="a7">
    <w:name w:val="footer"/>
    <w:basedOn w:val="a"/>
    <w:link w:val="a8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6DA9"/>
  </w:style>
  <w:style w:type="character" w:customStyle="1" w:styleId="10">
    <w:name w:val="Заголовок 1 Знак"/>
    <w:basedOn w:val="a0"/>
    <w:link w:val="1"/>
    <w:uiPriority w:val="9"/>
    <w:rsid w:val="00EA72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55F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55F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2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67185-6E6A-42AE-B255-0F7F49372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Хмельницкий Дмитрий Сергеевич</dc:creator>
  <cp:keywords/>
  <dc:description/>
  <cp:lastModifiedBy>Хомич Екатерина Александровна</cp:lastModifiedBy>
  <cp:revision>4</cp:revision>
  <cp:lastPrinted>2023-04-04T11:54:00Z</cp:lastPrinted>
  <dcterms:created xsi:type="dcterms:W3CDTF">2023-04-21T05:13:00Z</dcterms:created>
  <dcterms:modified xsi:type="dcterms:W3CDTF">2023-04-21T13:02:00Z</dcterms:modified>
</cp:coreProperties>
</file>